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46" w:rsidRDefault="00531B57" w:rsidP="00A016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Консультация</w:t>
      </w:r>
    </w:p>
    <w:p w:rsidR="00531B57" w:rsidRPr="00531B57" w:rsidRDefault="00531B57" w:rsidP="00A016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943634" w:themeColor="accent2" w:themeShade="BF"/>
          <w:sz w:val="44"/>
          <w:szCs w:val="36"/>
        </w:rPr>
      </w:pPr>
      <w:r w:rsidRPr="00531B57">
        <w:rPr>
          <w:b/>
          <w:color w:val="943634" w:themeColor="accent2" w:themeShade="BF"/>
          <w:sz w:val="36"/>
          <w:szCs w:val="28"/>
        </w:rPr>
        <w:t>«Речевое развитие дошкольников в летний период»</w:t>
      </w:r>
    </w:p>
    <w:p w:rsidR="00A01646" w:rsidRPr="00531B57" w:rsidRDefault="00A01646" w:rsidP="00A0164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943634" w:themeColor="accent2" w:themeShade="BF"/>
          <w:sz w:val="36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Что должны знать дети о лете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  <w:u w:val="single"/>
        </w:rPr>
        <w:t>От 3—5 лет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Летом стоит теплая или даже жаркая погода. Иногда идут сильные дожди, бывают грозы. Кругом трава, много цветов. Люди ухаживают за посадками на огородах и в садах.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  <w:u w:val="single"/>
        </w:rPr>
        <w:t>От 5—6 лет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После весны наступает лето. Летом солнце встает рано, день становится длиннее, ночь короче. Тепло и даже жарко. Выпадают сильные, теплые дожди, бывают грозы. Когда светит солнце и идет дождь, на небе появляется радуга. На деревьях густая листва, в лугах высокая трава. Много цветов: ромашки, васильки, лютики, мышиный горошек. Траву косят, сушат, получается сено, его собирают в копны — заготавливают на зиму.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полях колосятся хлеба: рожь, пшеница. Из зерен делают муку, а из муки пекут хлеб. В лесу появляются ягоды (земляника, черника, малина) и грибы (боровики, сыроежки, маслята, подберезовики). Много насекомых, обитателей водоемов. Порхают бабочки, жужжат пчелы, птенцы разных птиц учатся летать.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садах, на огородах и в цветниках много работы: прополка, окучивание деревьев, овощных культур, полив, подкормка. В начале лета еще не очень жарко, на деревьях яркая, сочная зелень, вечерами прохладно. В конце лета дни становятся короче, холоднее, листья желтеют, начинается сбор урожая.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  <w:u w:val="single"/>
        </w:rPr>
        <w:t>От 6—7 лет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Июнь </w:t>
      </w:r>
      <w:r w:rsidRPr="00531B57">
        <w:rPr>
          <w:color w:val="000000"/>
          <w:sz w:val="28"/>
          <w:szCs w:val="28"/>
        </w:rPr>
        <w:t>— начало лета. Уже с утра припекает солнце, над головой чистое, безоблачное голубое небо. Стоят длинные теплые дни, короткие летние ночи. В жаркие дни разражаются грозы с сильными теплыми дождями. Во время дождя или после него, если светит солнце, на небе появляется радуга (разноцветное коромысло над домом повисло). В жаркие дни утром и вечером роса на траве, туманы в полях.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Распускается дуб. Деревья покрылись густой крупной листвой. Цветет липа. На деревьях появляются плоды и семена: у ели, сосны, лиственницы — шишки, у клена — летучки, у рябины — ягоды. Цветут шиповник, травы на лугах.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лесу начинают поспевать ягоды (земляника) и грибы (лисички, разноцветные сыроежки). Вылетают из гнезд молодые птицы.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Июль</w:t>
      </w:r>
      <w:r w:rsidRPr="00531B57">
        <w:rPr>
          <w:color w:val="000000"/>
          <w:sz w:val="28"/>
          <w:szCs w:val="28"/>
        </w:rPr>
        <w:t> — середина лета. Стоят жаркие, тихие дни. После проливного дождя снова — жара. Особенно жарко в полдень. Солнце висит в небе, как раскаленный шар. В полях отцветают хлеба, но еще цветут гречиха, подсолнечник; на лугах сенокос. В лесу пахнут деревья, цветы, поспевшие ягоды (земляника, малина), в полях — душистый запах сена. Жужжат пчелы, стрекочут кузнечики, порхают бабочки и др.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Август </w:t>
      </w:r>
      <w:r w:rsidRPr="00531B57">
        <w:rPr>
          <w:color w:val="000000"/>
          <w:sz w:val="28"/>
          <w:szCs w:val="28"/>
        </w:rPr>
        <w:t>– лето пошло на убыль. Дни стали короче. Еще ласково светит солнышко, пригревает, но в тени уже прохладно. Листья желтеют. Зелень деревьев стала тусклой. Но в цветниках и парках еще много цветов: распустились розы, гладиолусы, георгины, астры и др.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садах собирают смородину, малину, крыжовник. Начинается уборка урожая на полях, огородах. Идет жатва, убирают рожь, пшеницу, овес. В лесу много грибов. Рябина покрывается ярко- красными ягодами, береза роняет свой первый желтый лист.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Птицы собираются в стаи. Скоро начнется массовый отлет пернатых на юг.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</w:rPr>
        <w:t>Народные названия летних месяцев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</w:rPr>
        <w:t>Июнь:</w:t>
      </w:r>
      <w:r w:rsidRPr="00531B57">
        <w:rPr>
          <w:color w:val="000000"/>
          <w:sz w:val="28"/>
          <w:szCs w:val="28"/>
        </w:rPr>
        <w:t> изок, скопидом, хлеборост.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</w:rPr>
        <w:t>Июль:</w:t>
      </w:r>
      <w:r w:rsidRPr="00531B57">
        <w:rPr>
          <w:color w:val="000000"/>
          <w:sz w:val="28"/>
          <w:szCs w:val="28"/>
        </w:rPr>
        <w:t> макушка лета, страдник, сенозарник.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</w:rPr>
        <w:t>Август:</w:t>
      </w:r>
      <w:r w:rsidRPr="00531B57">
        <w:rPr>
          <w:color w:val="000000"/>
          <w:sz w:val="28"/>
          <w:szCs w:val="28"/>
        </w:rPr>
        <w:t> жнивень, разносол, густоед.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i/>
          <w:iCs/>
          <w:color w:val="000000"/>
          <w:sz w:val="28"/>
          <w:szCs w:val="28"/>
        </w:rPr>
        <w:t>Примерный перечень картин для ознакомления детей с летом: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А. Бубнов «На поле»;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Н. Крапивин «Сенокос»;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А. Куинджи «Березовая роща»;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И. Левитан «Серый день», «Озеро»;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Д. Налбандян «Цветы»;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А. Пластов «Сенокос»;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А. Рылов «Полевая рябинка», «Зеленый шум»;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А. Саврасов «Радуга»;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И. Шишкин «Поляна в лесу», «Дубы», «Дождь в дубовом лесу»;</w:t>
      </w:r>
    </w:p>
    <w:p w:rsidR="00A01646" w:rsidRPr="00531B57" w:rsidRDefault="00A01646" w:rsidP="00531B5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Т. Яблонская «Летом».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Летние приметы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(5-7 лет)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Задачи:</w:t>
      </w:r>
    </w:p>
    <w:p w:rsidR="00A01646" w:rsidRPr="00531B57" w:rsidRDefault="00A01646" w:rsidP="00531B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обогащать знания о летних природных явлениях;</w:t>
      </w:r>
    </w:p>
    <w:p w:rsidR="00A01646" w:rsidRPr="00531B57" w:rsidRDefault="00A01646" w:rsidP="00531B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учить фиксировать природные явления с помощью знаков;</w:t>
      </w:r>
    </w:p>
    <w:p w:rsidR="00A01646" w:rsidRPr="00531B57" w:rsidRDefault="00A01646" w:rsidP="00531B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развивать наблюдательность, произвольное внимание, память, речь;</w:t>
      </w:r>
    </w:p>
    <w:p w:rsidR="00A01646" w:rsidRPr="00531B57" w:rsidRDefault="00A01646" w:rsidP="00531B5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умение устанавливать причинно-следственные связи в природе.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Заря на восходе и закате солнца желтая, золотистая или светло- розовая (но не красная) — к ясной погоде.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Закат блеснет зелено-красным цветом — к перемене погоды.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После заката солнца на западе на ясном небе появляется серебристое, почти белое, расплывчатое, без резких границ сияние — к хорошей ясной погоде на несколько дней.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Восход солнца в чистом небе — ясному дню не бывать.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Солнце светит днем как бы сквозь оболочку — жди вскоре дождя.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Красноватая луна — на большой ветер.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Облака пошли против ветра — к дождю.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Утром сильная роса, туман — к хорошей погоде.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Ночью нет росы, а в низинах туманов — к ненастью.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Ночная роса долго не высыхает — к грозе.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Усиление ветра после продолжительной тихой погоды — к дождю.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Если ветер долго дул в одном направлении, а потом вдруг стал дуть в обратном — дождь начнется очень скоро.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Воробьи среди дня нахохлились — быть дождю.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Вороны над тучами летают, галки разыгрались в воздухе — к ненастью.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Грачи летом «пасутся» на траве — вскоре ожидать дождя.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Пчелы утром играют — будет ясный день, толкутся — к ненастью.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Комары и мошки столбом толкутся — жди завтра сухой погоды.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 заходе солнца паук-крестовик сидит в центре паутины, а днем усиленно плетет сети — завтра будет ясный теплый день.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С вечера туман опускается, ложится на землю — на следующий день можно не ждать дождя. Очень жаркий день будет завтра, если туман с вечера поднимается от воды и земли, стремится вверх.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Паук забился в угол — к ветру.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Лягушки расквакались — к непогоде.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Муравьи прячутся в муравейник — к грозе.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Ласточки летают низко — перед дождем.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Вечером сильно стрекочут кузнечики — к хорошей погоде.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Радуга вечером — к хорошей погоде.</w:t>
      </w:r>
    </w:p>
    <w:p w:rsidR="00A01646" w:rsidRPr="00531B57" w:rsidRDefault="00A01646" w:rsidP="00531B5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Радуга утром — к дождю.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E36C0A" w:themeColor="accent6" w:themeShade="BF"/>
          <w:sz w:val="32"/>
          <w:szCs w:val="28"/>
        </w:rPr>
      </w:pPr>
      <w:r w:rsidRPr="00531B57">
        <w:rPr>
          <w:b/>
          <w:bCs/>
          <w:color w:val="E36C0A" w:themeColor="accent6" w:themeShade="BF"/>
          <w:sz w:val="32"/>
          <w:szCs w:val="28"/>
        </w:rPr>
        <w:t>Народные пословицы и поговорки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(5—7 лет)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Задачи:</w:t>
      </w:r>
    </w:p>
    <w:p w:rsidR="00A01646" w:rsidRPr="00531B57" w:rsidRDefault="00A01646" w:rsidP="00531B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познакомить с народными пословицами и поговорками о лете, приобщить к народной мудрости;</w:t>
      </w:r>
    </w:p>
    <w:p w:rsidR="00A01646" w:rsidRPr="00531B57" w:rsidRDefault="00A01646" w:rsidP="00531B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развивать логическое мышление, умение рассуждать, доказывать;</w:t>
      </w:r>
    </w:p>
    <w:p w:rsidR="00A01646" w:rsidRPr="00531B57" w:rsidRDefault="00A01646" w:rsidP="00531B5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развивать связную речь.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Лето собериха — зима поедиха.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Что летом родится, зимой пригодится.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Готовь летом сани, зимой — телегу.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Летний день за зимнюю неделю.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Худую траву с поля вон.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Зернышко к зернышку — будет мешок.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 всяк цветок пчела садится, да не со всякого поноску берет.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Одна пчела много меда не наносит.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Не велик сверчок, а громко поет.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Одного рака горе красит.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 то и щука в море, чтоб карась не дремал.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lastRenderedPageBreak/>
        <w:t>Кто рано встает, тот грибы себе берет, а сонливый да ленивый идет после за крапивой.</w:t>
      </w:r>
    </w:p>
    <w:p w:rsidR="00A01646" w:rsidRPr="00531B57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Июль — макушка лета.</w:t>
      </w:r>
    </w:p>
    <w:p w:rsidR="00A01646" w:rsidRDefault="00A01646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июле во дворе пусто, а в поле густо.</w:t>
      </w:r>
    </w:p>
    <w:p w:rsidR="00531B57" w:rsidRPr="00531B57" w:rsidRDefault="00531B57" w:rsidP="00531B5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Копилка знаний о летних изменениях в природе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Вопросы, развивающие у детей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наблюдательность и любознательность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color w:val="E36C0A" w:themeColor="accent6" w:themeShade="BF"/>
          <w:sz w:val="36"/>
          <w:szCs w:val="28"/>
        </w:rPr>
        <w:t>(5-7 лет)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  <w:u w:val="single"/>
        </w:rPr>
        <w:t>Задачи:</w:t>
      </w:r>
    </w:p>
    <w:p w:rsidR="00A01646" w:rsidRPr="00531B57" w:rsidRDefault="00A01646" w:rsidP="00531B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уточнять знания о природных явлениях в летний период;</w:t>
      </w:r>
    </w:p>
    <w:p w:rsidR="00A01646" w:rsidRPr="00531B57" w:rsidRDefault="00A01646" w:rsidP="00531B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вызывать познавательную активность, интерес к изучению родной природы;</w:t>
      </w:r>
    </w:p>
    <w:p w:rsidR="00A01646" w:rsidRPr="00531B57" w:rsidRDefault="00A01646" w:rsidP="00531B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развивать наблюдательность, любознательность, пытливость;</w:t>
      </w:r>
    </w:p>
    <w:p w:rsidR="00A01646" w:rsidRPr="00531B57" w:rsidRDefault="00A01646" w:rsidP="00531B5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формировать желание больше узнать о родной природе, быть ее защитником.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Какая рыба вьет гнездо? </w:t>
      </w:r>
      <w:r w:rsidRPr="00531B57">
        <w:rPr>
          <w:i/>
          <w:iCs/>
          <w:color w:val="000000"/>
          <w:sz w:val="28"/>
          <w:szCs w:val="28"/>
        </w:rPr>
        <w:t>(Колюшка.)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Какие птицы не вьют гнезд, а выводят птенцов в ямке, песке? </w:t>
      </w:r>
      <w:r w:rsidRPr="00531B57">
        <w:rPr>
          <w:i/>
          <w:iCs/>
          <w:color w:val="000000"/>
          <w:sz w:val="28"/>
          <w:szCs w:val="28"/>
        </w:rPr>
        <w:t>(Чайки, кулики.)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Какого цвета яйца у этих птиц? </w:t>
      </w:r>
      <w:r w:rsidRPr="00531B57">
        <w:rPr>
          <w:i/>
          <w:iCs/>
          <w:color w:val="000000"/>
          <w:sz w:val="28"/>
          <w:szCs w:val="28"/>
        </w:rPr>
        <w:t>(Цвета песка и гальки.)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Какие ноги вырастают у головастиков раньше — передние или задние? </w:t>
      </w:r>
      <w:r w:rsidRPr="00531B57">
        <w:rPr>
          <w:i/>
          <w:iCs/>
          <w:color w:val="000000"/>
          <w:sz w:val="28"/>
          <w:szCs w:val="28"/>
        </w:rPr>
        <w:t>(Задние.)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Чем отличается по виду гнездо ласточки городской от гнезда деревенской? </w:t>
      </w:r>
      <w:r w:rsidRPr="00531B57">
        <w:rPr>
          <w:i/>
          <w:iCs/>
          <w:color w:val="000000"/>
          <w:sz w:val="28"/>
          <w:szCs w:val="28"/>
        </w:rPr>
        <w:t>(В гнезде деревенской ласточки-касатки вход сверху, а в гнезде городской ласточки-воронки — сбоку.)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Есть ли крылья у самцов светлячков? </w:t>
      </w:r>
      <w:r w:rsidRPr="00531B57">
        <w:rPr>
          <w:i/>
          <w:iCs/>
          <w:color w:val="000000"/>
          <w:sz w:val="28"/>
          <w:szCs w:val="28"/>
        </w:rPr>
        <w:t>(У самцов светлячков — Ивановых червяков крылья есть.)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Какая птица делает подстилку в гнезде из рыбьих костей? </w:t>
      </w:r>
      <w:r w:rsidRPr="00531B57">
        <w:rPr>
          <w:i/>
          <w:iCs/>
          <w:color w:val="000000"/>
          <w:sz w:val="28"/>
          <w:szCs w:val="28"/>
        </w:rPr>
        <w:t>(Зимородок.)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Почему гнезда зяблика, щегла, пеночки-пересмешки так мало заметны на ветвях? </w:t>
      </w:r>
      <w:r w:rsidRPr="00531B57">
        <w:rPr>
          <w:i/>
          <w:iCs/>
          <w:color w:val="000000"/>
          <w:sz w:val="28"/>
          <w:szCs w:val="28"/>
        </w:rPr>
        <w:t>(Потому что птички убирают, маскируют свои гнезда снаружи лишайниками тех деревьев, на которых строят гнезда.)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Все ли птицы выводят птенцов один раз в лето? </w:t>
      </w:r>
      <w:r w:rsidRPr="00531B57">
        <w:rPr>
          <w:i/>
          <w:iCs/>
          <w:color w:val="000000"/>
          <w:sz w:val="28"/>
          <w:szCs w:val="28"/>
        </w:rPr>
        <w:t>(Зяблики, щеглы, пеночки выводят дважды; воробьи, овсянки даже три раза за лето.)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Есть ли в средней полосе хищные растения? </w:t>
      </w:r>
      <w:r w:rsidRPr="00531B57">
        <w:rPr>
          <w:i/>
          <w:iCs/>
          <w:color w:val="000000"/>
          <w:sz w:val="28"/>
          <w:szCs w:val="28"/>
        </w:rPr>
        <w:t>(Есть. На моховых болотах растет росянка. Она ловит и съедает садящихся на ее круглые клейкие листочки комаров, мошек. В реках и озерах растет пузырчатка, которая ловит забирающихся в ее пузырьки водных рачков, насекомых, рыбешек.)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Кто строит себе дом из воздуха? </w:t>
      </w:r>
      <w:r w:rsidRPr="00531B57">
        <w:rPr>
          <w:i/>
          <w:iCs/>
          <w:color w:val="000000"/>
          <w:sz w:val="28"/>
          <w:szCs w:val="28"/>
        </w:rPr>
        <w:t>(Водяной паук.)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Птенцы какой птицы не знают своей матери? </w:t>
      </w:r>
      <w:r w:rsidRPr="00531B57">
        <w:rPr>
          <w:i/>
          <w:iCs/>
          <w:color w:val="000000"/>
          <w:sz w:val="28"/>
          <w:szCs w:val="28"/>
        </w:rPr>
        <w:t>(Кукушки, которая подбрасывает яйца и отдает своих птенцов на выкорм другим птицам.)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Птенцы какой птицы шипят из дупла, как змеи? </w:t>
      </w:r>
      <w:r w:rsidRPr="00531B57">
        <w:rPr>
          <w:i/>
          <w:iCs/>
          <w:color w:val="000000"/>
          <w:sz w:val="28"/>
          <w:szCs w:val="28"/>
        </w:rPr>
        <w:t>(Вертиголовки (вертишейки).)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 различить старого и молодого грача по их носам? </w:t>
      </w:r>
      <w:r w:rsidRPr="00531B57">
        <w:rPr>
          <w:i/>
          <w:iCs/>
          <w:color w:val="000000"/>
          <w:sz w:val="28"/>
          <w:szCs w:val="28"/>
        </w:rPr>
        <w:t>(Умолодого грача нос черный, как у вороны, а у старого — грязно-белый.)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Какая рыба заботится о своих детях, пока они не вырастут? </w:t>
      </w:r>
      <w:r w:rsidRPr="00531B57">
        <w:rPr>
          <w:i/>
          <w:iCs/>
          <w:color w:val="000000"/>
          <w:sz w:val="28"/>
          <w:szCs w:val="28"/>
        </w:rPr>
        <w:t>(Колюшка.)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Что случается с пчелой после того, как она ужалит? </w:t>
      </w:r>
      <w:r w:rsidRPr="00531B57">
        <w:rPr>
          <w:i/>
          <w:iCs/>
          <w:color w:val="000000"/>
          <w:sz w:val="28"/>
          <w:szCs w:val="28"/>
        </w:rPr>
        <w:t>(Пчела умирает.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lastRenderedPageBreak/>
        <w:t>Куда «лицом» обращена головка подсолнечника в полдень? </w:t>
      </w:r>
      <w:r w:rsidRPr="00531B57">
        <w:rPr>
          <w:i/>
          <w:iCs/>
          <w:color w:val="000000"/>
          <w:sz w:val="28"/>
          <w:szCs w:val="28"/>
        </w:rPr>
        <w:t>(К солнцу, прямо на юг.)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Какие звери летают? </w:t>
      </w:r>
      <w:r w:rsidRPr="00531B57">
        <w:rPr>
          <w:i/>
          <w:iCs/>
          <w:color w:val="000000"/>
          <w:sz w:val="28"/>
          <w:szCs w:val="28"/>
        </w:rPr>
        <w:t>(Летучие мыши, лесная белка-полетуха с кожистыми перепонками между пальцами, живущая в лесах средней полосы.)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Почему стрижи и ласточки в хорошую погоду летают высоко, а в сырую — над самой землей? </w:t>
      </w:r>
      <w:r w:rsidRPr="00531B57">
        <w:rPr>
          <w:i/>
          <w:iCs/>
          <w:color w:val="000000"/>
          <w:sz w:val="28"/>
          <w:szCs w:val="28"/>
        </w:rPr>
        <w:t>(В сухую погоду крылатые насекомые, которыми питаются ласточки, летают высоко над землей, а в сырую</w:t>
      </w:r>
      <w:r w:rsidRPr="00531B57">
        <w:rPr>
          <w:color w:val="000000"/>
          <w:sz w:val="28"/>
          <w:szCs w:val="28"/>
        </w:rPr>
        <w:t> — </w:t>
      </w:r>
      <w:r w:rsidRPr="00531B57">
        <w:rPr>
          <w:i/>
          <w:iCs/>
          <w:color w:val="000000"/>
          <w:sz w:val="28"/>
          <w:szCs w:val="28"/>
        </w:rPr>
        <w:t>воздух тяжелый, полный влаги не дает насекомым подниматься вверх.)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Зачем куры перед дождем ощипываются? </w:t>
      </w:r>
      <w:r w:rsidRPr="00531B57">
        <w:rPr>
          <w:i/>
          <w:iCs/>
          <w:color w:val="000000"/>
          <w:sz w:val="28"/>
          <w:szCs w:val="28"/>
        </w:rPr>
        <w:t>(Предчувствуя дождь, куры смазывают свои перья жиром из копчиковой железы, которая помещается у них над хвостом.)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 узнать о приближении дождя, наблюдая за муравейником? </w:t>
      </w:r>
      <w:r w:rsidRPr="00531B57">
        <w:rPr>
          <w:i/>
          <w:iCs/>
          <w:color w:val="000000"/>
          <w:sz w:val="28"/>
          <w:szCs w:val="28"/>
        </w:rPr>
        <w:t>(Перед дождем муравьи прячутся в муравейник и закупоривают все входы в него.)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Что ест стрекоза? </w:t>
      </w:r>
      <w:r w:rsidRPr="00531B57">
        <w:rPr>
          <w:i/>
          <w:iCs/>
          <w:color w:val="000000"/>
          <w:sz w:val="28"/>
          <w:szCs w:val="28"/>
        </w:rPr>
        <w:t>(Летучих насекомых</w:t>
      </w:r>
      <w:r w:rsidRPr="00531B57">
        <w:rPr>
          <w:color w:val="000000"/>
          <w:sz w:val="28"/>
          <w:szCs w:val="28"/>
        </w:rPr>
        <w:t> — </w:t>
      </w:r>
      <w:r w:rsidRPr="00531B57">
        <w:rPr>
          <w:i/>
          <w:iCs/>
          <w:color w:val="000000"/>
          <w:sz w:val="28"/>
          <w:szCs w:val="28"/>
        </w:rPr>
        <w:t>мух, поденок, ручейников.)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Какой страшный хищный зверь любит малину? </w:t>
      </w:r>
      <w:r w:rsidRPr="00531B57">
        <w:rPr>
          <w:i/>
          <w:iCs/>
          <w:color w:val="000000"/>
          <w:sz w:val="28"/>
          <w:szCs w:val="28"/>
        </w:rPr>
        <w:t>(Медведь.)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Где летом лучше всего наблюдать следы птиц? </w:t>
      </w:r>
      <w:r w:rsidRPr="00531B57">
        <w:rPr>
          <w:i/>
          <w:iCs/>
          <w:color w:val="000000"/>
          <w:sz w:val="28"/>
          <w:szCs w:val="28"/>
        </w:rPr>
        <w:t>(На грязи, тине, иле по берегам рек, озер, прудов, куда слетаются птицы.)</w:t>
      </w:r>
    </w:p>
    <w:p w:rsidR="00A01646" w:rsidRPr="00531B57" w:rsidRDefault="00A01646" w:rsidP="00531B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Какого цвета самый крупный из дятлов средней полосы? </w:t>
      </w:r>
      <w:r w:rsidRPr="00531B57">
        <w:rPr>
          <w:i/>
          <w:iCs/>
          <w:color w:val="000000"/>
          <w:sz w:val="28"/>
          <w:szCs w:val="28"/>
        </w:rPr>
        <w:t>(Черного с красной «шапкой».)</w:t>
      </w:r>
    </w:p>
    <w:p w:rsidR="00A01646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Данные вопросы можно использовать и для пополнения знания детей о природе, и как конкурсные задания в досугах.</w:t>
      </w:r>
    </w:p>
    <w:p w:rsidR="00531B57" w:rsidRPr="00531B57" w:rsidRDefault="00531B57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«Гуляй да присматривай»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color w:val="E36C0A" w:themeColor="accent6" w:themeShade="BF"/>
          <w:sz w:val="36"/>
          <w:szCs w:val="28"/>
        </w:rPr>
        <w:t>(5—7 лет)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Задачи:</w:t>
      </w:r>
    </w:p>
    <w:p w:rsidR="00A01646" w:rsidRPr="00531B57" w:rsidRDefault="00A01646" w:rsidP="00531B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учить фиксировать наблюдаемые явления в календаре с помощью условных обозначений;</w:t>
      </w:r>
    </w:p>
    <w:p w:rsidR="00A01646" w:rsidRPr="00531B57" w:rsidRDefault="00A01646" w:rsidP="00531B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развивать наблюдательность и любознательность, связную речь;</w:t>
      </w:r>
    </w:p>
    <w:p w:rsidR="00A01646" w:rsidRPr="00531B57" w:rsidRDefault="00A01646" w:rsidP="00531B57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формировать активный интерес к родной природе.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Июнь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из камышей и тростников начнут вылезать молодые стрекозки.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сыроежек станет много и вылезут первые боровики, подберезовики, подосиновики, опята.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созреют первые ягоды земляники.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на лугах зацветут колокольчики.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зацветет рожь.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зацветет, заблагоухает липа.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овес начнет колоситься.</w:t>
      </w:r>
    </w:p>
    <w:p w:rsidR="00A01646" w:rsidRPr="00531B57" w:rsidRDefault="00A01646" w:rsidP="00531B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появятся головастики водяной лягушки.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Июль</w:t>
      </w:r>
    </w:p>
    <w:p w:rsidR="00A01646" w:rsidRPr="00531B57" w:rsidRDefault="00A01646" w:rsidP="00531B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зацветет иван-чай (кипрей), распустится водяная лилия, созреют ягоды черники и голубики.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вылезет первый мухомор.</w:t>
      </w:r>
    </w:p>
    <w:p w:rsidR="00A01646" w:rsidRPr="00531B57" w:rsidRDefault="00A01646" w:rsidP="00531B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появится первый рой пчел.</w:t>
      </w:r>
    </w:p>
    <w:p w:rsidR="00A01646" w:rsidRPr="00531B57" w:rsidRDefault="00A01646" w:rsidP="00531B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созреют ягоды малины, поспеют ягоды красной и черной смородины.</w:t>
      </w:r>
    </w:p>
    <w:p w:rsidR="00A01646" w:rsidRPr="00531B57" w:rsidRDefault="00A01646" w:rsidP="00531B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зацветет подсолнечник.</w:t>
      </w:r>
    </w:p>
    <w:p w:rsidR="00A01646" w:rsidRPr="00531B57" w:rsidRDefault="00A01646" w:rsidP="00531B5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вызревает рожь, пшеница (нальется и станет твердым зерно в колосьях).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Август</w:t>
      </w:r>
    </w:p>
    <w:p w:rsidR="00A01646" w:rsidRPr="00531B57" w:rsidRDefault="00A01646" w:rsidP="00531B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в полях начнется сенокос.</w:t>
      </w:r>
    </w:p>
    <w:p w:rsidR="00A01646" w:rsidRPr="00531B57" w:rsidRDefault="00A01646" w:rsidP="00531B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детеныши серой жабы запрыгают по дорожкам.</w:t>
      </w:r>
    </w:p>
    <w:p w:rsidR="00A01646" w:rsidRPr="00531B57" w:rsidRDefault="00A01646" w:rsidP="00531B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начнется сбор огурцов.</w:t>
      </w:r>
    </w:p>
    <w:p w:rsidR="00A01646" w:rsidRPr="00531B57" w:rsidRDefault="00A01646" w:rsidP="00531B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раскроются стручки желтой акации.</w:t>
      </w:r>
    </w:p>
    <w:p w:rsidR="00A01646" w:rsidRPr="00531B57" w:rsidRDefault="00A01646" w:rsidP="00531B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поспеют ягоды брусники, ежевики.</w:t>
      </w:r>
    </w:p>
    <w:p w:rsidR="00A01646" w:rsidRDefault="00A01646" w:rsidP="00531B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Когда на бахчах начнется сбор арбузов и дынь.</w:t>
      </w:r>
    </w:p>
    <w:p w:rsidR="00531B57" w:rsidRPr="00531B57" w:rsidRDefault="00531B57" w:rsidP="00531B57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b/>
          <w:bCs/>
          <w:color w:val="E36C0A" w:themeColor="accent6" w:themeShade="BF"/>
          <w:sz w:val="36"/>
          <w:szCs w:val="28"/>
        </w:rPr>
        <w:t>Познавательный материал о летних месяцах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center"/>
        <w:rPr>
          <w:color w:val="E36C0A" w:themeColor="accent6" w:themeShade="BF"/>
          <w:sz w:val="36"/>
          <w:szCs w:val="28"/>
        </w:rPr>
      </w:pPr>
      <w:r w:rsidRPr="00531B57">
        <w:rPr>
          <w:color w:val="E36C0A" w:themeColor="accent6" w:themeShade="BF"/>
          <w:sz w:val="36"/>
          <w:szCs w:val="28"/>
        </w:rPr>
        <w:t>(5—7 лет)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  <w:u w:val="single"/>
        </w:rPr>
        <w:t>Задачи:</w:t>
      </w:r>
    </w:p>
    <w:p w:rsidR="00A01646" w:rsidRPr="00531B57" w:rsidRDefault="00A01646" w:rsidP="00531B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дать знания о сезонных явлениях в природе, характерных для начала, середины и конца лета;</w:t>
      </w:r>
    </w:p>
    <w:p w:rsidR="00A01646" w:rsidRPr="00531B57" w:rsidRDefault="00A01646" w:rsidP="00531B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показать взаимообусловленность явлений, происходящих в живой и неживой природе в летнее время;</w:t>
      </w:r>
    </w:p>
    <w:p w:rsidR="00A01646" w:rsidRPr="00531B57" w:rsidRDefault="00A01646" w:rsidP="00531B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развивать наблюдательность, любознательность, память;</w:t>
      </w:r>
    </w:p>
    <w:p w:rsidR="00A01646" w:rsidRPr="00531B57" w:rsidRDefault="00A01646" w:rsidP="00531B57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формировать интерес к явлениям природы, желание ее познавать.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Июнь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древней Руси июнь именовался изок, что означает «кузнечик». Действительно, в этом месяце особенно сильно стрекотание кузнечиков на лугах, опушках, полях.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июне самые долгие дни в году — от зари до зари 17,5 ч. Июнь — месяц белых ночей. Но 27 июня день на одну минуту уже убавляется. И постепенно дни идут на убыль. «Солнце на зиму, лето на жару» — говорят в народе.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Луга украсились цветастым ковром. Лес наполнился ароматом. Кругом все цветет: брусника, малина, калина, шиповник, ромашки, клевер. По сыроватым полянам и редколесью белеют любки — белые фиалки. По берегам рек, на лесных опушках, в горах в начале лета вас встретит цветущая аквилегия, или водосбор. В июне зацветают пионы, которые нередко называют соперниками чудесных роз. В цветниках цветут лилейник, наперстянка. На опушках лесов щедро угощает пчел нектаром своих цветков кипрей, или иван-чай. По краям болот, берегам ручьев, в канавах расцветает лекарственное растение — кресс водяной, или жеруха лекарственная. На лесных полянах и в лугах поспевает земляника.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Б. Александров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* * *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Июнь — розан-цвет. Конец пролетья, начало лета. Самые длинные длятся дни; на дальнем Севере и вовсе ночи нет: не заходит солнце. На сырых лугах цветы, теперь все больше солнечного цвета: купальницы, калужницы, лютики, луг от них весь золотой.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эту пору — в самую пору солнечного рассвета — люди собирают целебные цветы, стебли, коренья себе про запас, чтобы, вдруг занедужив (заболев), передать себе собранную в них живительную силу солнца.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 вот уже прошел самый долгий день во всем году — 21 июня — день летнего солнцестояния.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 xml:space="preserve">С этого дня медленно-медленно, а кажется-то как </w:t>
      </w:r>
      <w:proofErr w:type="gramStart"/>
      <w:r w:rsidRPr="00531B57">
        <w:rPr>
          <w:color w:val="000000"/>
          <w:sz w:val="28"/>
          <w:szCs w:val="28"/>
        </w:rPr>
        <w:t>быстро!...</w:t>
      </w:r>
      <w:proofErr w:type="gramEnd"/>
      <w:r w:rsidRPr="00531B57">
        <w:rPr>
          <w:color w:val="000000"/>
          <w:sz w:val="28"/>
          <w:szCs w:val="28"/>
        </w:rPr>
        <w:t xml:space="preserve"> — так же медленно, как прибывает весной свет, — день идет на убыль. И поговаривает народ: «Макушка лета уж через прясла глядит». (Прясло — часть изгороди до столба, а также вообще изгородь.)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 всех певчих пичужек гнезда, во всех гнездах — всех цветов яички. Сквозь тонкую скорлупку просвечивает нежная маленькая жизнь.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В. Бианки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* * *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Пришел июнь и оставил от ночи один темный час.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Недовольно забубнили совы: «Для чего нам день?» Зато дневным птицам радость: ночь-то короче воробьиного носа!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Вот она, пора белых ночей!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Птичка-зарянка поет на еловой пике: одним глазком зарю вечернюю провожает, другим утреннюю встречает.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Все тайное стало явным. Все невидимое — видимым.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Видно, как спят, смежив лепестки, цветы дневные. Как просыпаются в темной чаще ночные цветы, как испуганно приоткрывают они лепестки-ресницы и зачарованно поворачивают головки за плывущей луной.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Видно, как слетаются ночные бабочки-бражники к нашей северной орхидее — ночной красавице любке. Ведь только ночью открываются ее цветы и пахнут только ночью.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Ночной ежик семенит по тропинке. Ночная летучая мышь порхает над головой.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Ночная кукушка годы считает. Козодой, прищурив сумеречные глаза, урчит заунывно и долго.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Туман повис над рекой; сонно чмокают мокрыми губами ленивые рыбы. Тростинки вглядываются в черноту — но не дрогнет даже их отражение.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Все призрачно и невесомо: видно и не видно, слышно и не слышно. И деревья стоят по пояс в тумане, дыхание затая.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 землю оседает белый пух тополей: как иней, как ночная пороша. И даже падающая хвоинка тревожит чуткую тишину.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 звезды тускнеют, не успев разгореться. А заря разгорается, не успев потускнеть.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 снова зарянки славят зарю.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Н. Сладков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* * *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Июль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Этот месяц нередко в народе называют макушкой лета, его сердцем. Ведь июль — самый жаркий месяц года. Называют его еще и «грозник» — часто гремят грозы в эту пору. Шумные грозы и яркое солнце! Наливается целебными соками и лесной урожай. Созревают черника, малина, голубика. Появляются грибы в лесах.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начале июля зацветают кудрявые липы. Сладким медовым ароматом веет тогда от них. Щедрое это дерево — с одной липы пчелы собирают столько же меда, сколько с целого гектара цветущей гречихи.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 какой нарядный цветущий ковер лежит на лугах, опушках, лесных полянках! Особенно ценны лекарственные травы: зверобой, тысячелистник, бессмертник, полынь. Радуют своим видом колокольчики, ромашка, гвоздика.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Созревают в садах смородина, крыжовник, малина, клубника, вишня.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 огородах созревают огурцы.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цветниках чудесно пахнут распустившиеся флоксы, розы, лилии.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Б. Александров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* * *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Июль — макушка лета — устали не знает, все прибирает. Ржице- матушке к земле кланяться велит. Овес уже в кафтане, а на грече и рубашки нет.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Зеленые растения сделали из солнечного света свое тело. Золотистый океан спелой ржи и пшеницы запасаем мы себе впрок на весь год. Запасаем скотине сено: уж пали леса трав, встали горы стогов.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 xml:space="preserve">Примолкать начинают пичужки: им уж не до песен. Во всех гнездах птенчики. Они родятся голенькими слепышами и долго нуждаются в заботах родителей. Но земля, вода, лес, даже воздух — все полно сейчас корма для </w:t>
      </w:r>
      <w:proofErr w:type="gramStart"/>
      <w:r w:rsidRPr="00531B57">
        <w:rPr>
          <w:color w:val="000000"/>
          <w:sz w:val="28"/>
          <w:szCs w:val="28"/>
        </w:rPr>
        <w:t>маленьких,—</w:t>
      </w:r>
      <w:proofErr w:type="gramEnd"/>
      <w:r w:rsidRPr="00531B57">
        <w:rPr>
          <w:color w:val="000000"/>
          <w:sz w:val="28"/>
          <w:szCs w:val="28"/>
        </w:rPr>
        <w:t xml:space="preserve"> достанет на всех!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лесах всюду полно маленьких сочных плодов: ягод земляники, черники, голубики, смородины; на севере — золотистой морошки, на юге в садах — черешни, клубники, вишни. Луга сменили золотое свое платье на ромашковое: белый цвет лепестков отражает горячие солнечные лучи.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Жизни творец — Ярило-солнце в эту пору не шутит: сжечь могут его ласки.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В. Бианки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* * *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Бело солнце на сизом небе. Земля пышет жаром. Дали плывут и переливаются.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Струятся синие полоски лесов. Колышутся рощи, холмы и курганы. Дрожат кусты и нагретые камни. Столбы извиваются нехотя и лениво. Пыльные лопухи разлеглись у пыльных дорог.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Плывут далекие станции и поселки: как сказочные корабли с разноцветными парусами.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Клонит ветер рожь и пшеницу — гонит желтые волны. Гладит траву на затучневших лугах — будто мех драгоценного зверя. Раздувает бурые колоски и метелки — открывает зеленую подпушь.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И бегут, завиваются по каленным дорогам вихри горячей пыли.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Кузнечики по обочинам чиркают спички. Кобылки взлетают, как красные искры. Разомлевшие вороны разинули клювы. Ласточки на лету окунают в воду горячие грудки.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Ветви обвисли, отяжелели. Жаркие вырубки пахнут вареньем. Солнечные зайчики лениво переливаются с боку на бок.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Лениво плывут облака: огромные и таинственные, как снежные горы. Зной, расслабленность, тишина.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Макушка лета. Июль.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Н. Сладков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b/>
          <w:bCs/>
          <w:color w:val="000000"/>
          <w:sz w:val="28"/>
          <w:szCs w:val="28"/>
        </w:rPr>
        <w:t>Август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старину август называли серпень — месяц жатвы, а кое-где и густарь — всего густо, все поспевает в эту пору. Обилие грибов, брусники, ежевики, костяники в лесах, яблок, груш, слив, терна в садах, шиповника в зарослях у рек. «Август-собериха, август-припасиха», «В августе серпы греют, вода холодит» — говорили раньше про этот месяц.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 огородах созревают помидоры, перец, баклажаны, кабачки. На полях убирают урожай пшеницы и ржи.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Краснеют ягоды рябины, калины, чернеют ягоды черноплодной рябины. Радуют своей сладостью созревшие арбузы и дыни.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Хозяйки занимаются заготовками на зиму: консервируют овощи, закрывают компоты, наливки, варят варенье, засаливают грибы, готовят сухофрукты.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цветниках радуют глаз золотые шары, золотарник, хризантемы.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Отгремели шумные июльские грозы. Тихие, сухие, солнечные дни. Солнце греет ласково, не обжигая. Самый ровный, спокойный месяц нашего лета.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августе празднуют два народных праздника — «Медовый спас» и «Яблочный спас». Люди заготавливают мед на весь год, начинают есть созревшие яблоки.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lastRenderedPageBreak/>
        <w:t>В конце августа у школьников начинается подготовка к новому учебному году.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Б. Александров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* * *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Август — зарник. Ночью беззвучно озаряют леса быстрые зарницы.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 xml:space="preserve">Последний раз луга летом меняют наряд: теперь он пестрый, цветы по нему все больше темные — синие, лиловые. Начинает слабеть </w:t>
      </w:r>
      <w:proofErr w:type="gramStart"/>
      <w:r w:rsidRPr="00531B57">
        <w:rPr>
          <w:color w:val="000000"/>
          <w:sz w:val="28"/>
          <w:szCs w:val="28"/>
        </w:rPr>
        <w:t>солнце Ярила</w:t>
      </w:r>
      <w:proofErr w:type="gramEnd"/>
      <w:r w:rsidRPr="00531B57">
        <w:rPr>
          <w:color w:val="000000"/>
          <w:sz w:val="28"/>
          <w:szCs w:val="28"/>
        </w:rPr>
        <w:t>, — надо собирать, хранить его прощальные лучи.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Поспевают крупные плоды: овощи, фрукты. Поспевают и поздние ягоды: малина, брусника; зреет клюква на болоте, на дереве — рябина.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Нарождаются старички — те, что не любят жаркого солнца, те, что прячутся от него в прохладной тени, — грибы.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А деревья перестают расти и толстеть.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В. Бианки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* * *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Утро и белый туман. Туман веселый, весь солнцем пронизан, сияет и светится — хоть глаза жмурь!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Над головой кляксы синие — просветы неба. Под ногами пятна седые — луговинки росистой травы. По сторонам неясные тени шепчутся и шевелятся. Весь мир утонул в тумане!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Но вот все поплыло, заколыхалось — и просияло! Дали четкие, краски яркие, звуки звонкие. А роса такая, что хоть умывайся. Росинки дрожат на кончиках листьев. Росинки стреляют красными стрелами. Росинки переполнили цветы-бокалы.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На листьях манжетки граненые звезды. Колоски и метелки согнулись от ожерелий. Еловые лапы как хрустальные люстры.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Качнула синица еловую люстру — обрушились сверкающие подвески. Ударили они по осинке — осинка вспыхнула и затрепетала.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гамачках паучиных ртутные бусы. Нити паутины — как нити жемчужин. А сети паучьи — созвездия в лесной вселенной.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Струится парок над тропинкой. Синие лучики проткнули чащу. От радости повизгивают дрозды.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Но главное чудо уже совершилось. Когда туман поднимался и таял, на миг в просветах повисла радуга. Не привычная семицветная, а невиданная — снежно-белая. Белая на голубом.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Н. Сладкое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31B57">
        <w:rPr>
          <w:i/>
          <w:iCs/>
          <w:color w:val="000000"/>
          <w:sz w:val="28"/>
          <w:szCs w:val="28"/>
        </w:rPr>
        <w:t>Вопросы для закрепления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Сколько месяцев у лета?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Какой из летних месяцев самый жаркий?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Почему в древности июнь называли «изок»?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Почему август в старину называли «густарь»?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какой месяце цветут кустарниковые растения?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Какой месяц считается самым грибным?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От каких погодных явлений зависят сроки цветения и созревания растений летом?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Почему могут сдвигаться сроки цветения и созревания растений?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каком летнем месяце самые длинные дни?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каком летнем месяце можно увидеть настоящий цветущий ковер на лугах?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каком месяце люди заготавливают мед на весь год?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В каком летнем месяце цветет медоносная липа?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Какая погода характерна для лета как времени года?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Почему в июле птицы перестают петь?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Какие пословицы и поговорки о лете вы знаете? Какие из них можно отнести к определенному летнему месяцу?</w:t>
      </w:r>
    </w:p>
    <w:p w:rsidR="00A01646" w:rsidRPr="00531B57" w:rsidRDefault="00A01646" w:rsidP="00531B57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531B57">
        <w:rPr>
          <w:color w:val="000000"/>
          <w:sz w:val="28"/>
          <w:szCs w:val="28"/>
        </w:rPr>
        <w:t>После какого месяца начинается осень?</w:t>
      </w:r>
    </w:p>
    <w:p w:rsidR="00A01646" w:rsidRPr="00531B57" w:rsidRDefault="00A01646" w:rsidP="00531B5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6691" w:rsidRPr="00531B57" w:rsidRDefault="003B6691" w:rsidP="00531B5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6691" w:rsidRPr="00531B57" w:rsidSect="003B6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3F9"/>
    <w:multiLevelType w:val="multilevel"/>
    <w:tmpl w:val="0FF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D6859"/>
    <w:multiLevelType w:val="multilevel"/>
    <w:tmpl w:val="E0B2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1423D"/>
    <w:multiLevelType w:val="multilevel"/>
    <w:tmpl w:val="9E96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72A02"/>
    <w:multiLevelType w:val="multilevel"/>
    <w:tmpl w:val="8D96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A25C75"/>
    <w:multiLevelType w:val="multilevel"/>
    <w:tmpl w:val="8580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221BF"/>
    <w:multiLevelType w:val="multilevel"/>
    <w:tmpl w:val="CA94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135A8"/>
    <w:multiLevelType w:val="multilevel"/>
    <w:tmpl w:val="3594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601D"/>
    <w:multiLevelType w:val="multilevel"/>
    <w:tmpl w:val="2188A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CC3BFF"/>
    <w:multiLevelType w:val="multilevel"/>
    <w:tmpl w:val="B64A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765E6E"/>
    <w:multiLevelType w:val="multilevel"/>
    <w:tmpl w:val="9CBA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5205F7"/>
    <w:multiLevelType w:val="multilevel"/>
    <w:tmpl w:val="252A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AF27AC"/>
    <w:multiLevelType w:val="multilevel"/>
    <w:tmpl w:val="438A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A662A"/>
    <w:multiLevelType w:val="multilevel"/>
    <w:tmpl w:val="4342C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1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646"/>
    <w:rsid w:val="003B6691"/>
    <w:rsid w:val="00531B57"/>
    <w:rsid w:val="00A0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1DC3"/>
  <w15:docId w15:val="{EBCB2A02-27C9-4EBB-87C2-226EB4D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3084</Words>
  <Characters>17580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Irina</cp:lastModifiedBy>
  <cp:revision>3</cp:revision>
  <dcterms:created xsi:type="dcterms:W3CDTF">2020-05-20T17:14:00Z</dcterms:created>
  <dcterms:modified xsi:type="dcterms:W3CDTF">2020-06-05T16:47:00Z</dcterms:modified>
</cp:coreProperties>
</file>