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BD" w:rsidRPr="00B933BD" w:rsidRDefault="00B933BD" w:rsidP="00B933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933B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дошк</w:t>
      </w:r>
      <w:bookmarkStart w:id="0" w:name="_GoBack"/>
      <w:bookmarkEnd w:id="0"/>
      <w:r w:rsidRPr="00B933B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ольное образовательное учреждение</w:t>
      </w:r>
    </w:p>
    <w:p w:rsidR="00B933BD" w:rsidRPr="00B933BD" w:rsidRDefault="00B933BD" w:rsidP="00B933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933B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"Детский сад № 2 Солнышко"</w:t>
      </w:r>
    </w:p>
    <w:p w:rsidR="00B933BD" w:rsidRPr="00B933BD" w:rsidRDefault="00B933BD" w:rsidP="00B933BD">
      <w:pPr>
        <w:rPr>
          <w:rFonts w:ascii="Cambria" w:eastAsia="Calibri" w:hAnsi="Cambria" w:cs="Times New Roman"/>
          <w:sz w:val="28"/>
          <w:szCs w:val="28"/>
        </w:rPr>
      </w:pPr>
    </w:p>
    <w:p w:rsidR="00B933BD" w:rsidRPr="00B933BD" w:rsidRDefault="00B933BD" w:rsidP="00B933BD">
      <w:pPr>
        <w:rPr>
          <w:rFonts w:ascii="Cambria" w:eastAsia="Calibri" w:hAnsi="Cambria" w:cs="Times New Roman"/>
          <w:sz w:val="28"/>
          <w:szCs w:val="28"/>
        </w:rPr>
      </w:pPr>
    </w:p>
    <w:p w:rsidR="00B933BD" w:rsidRPr="00B933BD" w:rsidRDefault="00B933BD" w:rsidP="00B933BD">
      <w:pPr>
        <w:rPr>
          <w:rFonts w:ascii="Cambria" w:eastAsia="Calibri" w:hAnsi="Cambria" w:cs="Times New Roman"/>
          <w:sz w:val="28"/>
          <w:szCs w:val="28"/>
        </w:rPr>
      </w:pPr>
    </w:p>
    <w:p w:rsidR="00B933BD" w:rsidRPr="00B933BD" w:rsidRDefault="00B933BD" w:rsidP="00B933BD">
      <w:pPr>
        <w:rPr>
          <w:rFonts w:ascii="Cambria" w:eastAsia="Calibri" w:hAnsi="Cambria" w:cs="Times New Roman"/>
          <w:sz w:val="28"/>
          <w:szCs w:val="28"/>
        </w:rPr>
      </w:pPr>
    </w:p>
    <w:p w:rsidR="00B933BD" w:rsidRDefault="00B933BD" w:rsidP="00B933BD">
      <w:pPr>
        <w:rPr>
          <w:rFonts w:ascii="Cambria" w:eastAsia="Calibri" w:hAnsi="Cambria" w:cs="Times New Roman"/>
          <w:sz w:val="28"/>
          <w:szCs w:val="28"/>
        </w:rPr>
      </w:pPr>
    </w:p>
    <w:p w:rsidR="00B933BD" w:rsidRPr="00B933BD" w:rsidRDefault="00B933BD" w:rsidP="00B933BD">
      <w:pPr>
        <w:rPr>
          <w:rFonts w:ascii="Cambria" w:eastAsia="Calibri" w:hAnsi="Cambria" w:cs="Times New Roman"/>
          <w:sz w:val="28"/>
          <w:szCs w:val="28"/>
        </w:rPr>
      </w:pPr>
    </w:p>
    <w:p w:rsidR="00B933BD" w:rsidRPr="00B933BD" w:rsidRDefault="00B933BD" w:rsidP="00B933BD">
      <w:pPr>
        <w:rPr>
          <w:rFonts w:ascii="Cambria" w:eastAsia="Calibri" w:hAnsi="Cambria" w:cs="Times New Roman"/>
          <w:sz w:val="28"/>
          <w:szCs w:val="28"/>
        </w:rPr>
      </w:pPr>
    </w:p>
    <w:p w:rsidR="00B933BD" w:rsidRDefault="00B933BD" w:rsidP="00B933BD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>
        <w:rPr>
          <w:rFonts w:ascii="Times New Roman" w:eastAsia="Calibri" w:hAnsi="Times New Roman" w:cs="Times New Roman"/>
          <w:sz w:val="48"/>
          <w:szCs w:val="28"/>
        </w:rPr>
        <w:t>Сценарий игровой программы</w:t>
      </w:r>
    </w:p>
    <w:p w:rsidR="00B933BD" w:rsidRDefault="00B933BD" w:rsidP="00B933BD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B933BD" w:rsidRPr="00B933BD" w:rsidRDefault="00B933BD" w:rsidP="00B933B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52"/>
          <w:szCs w:val="30"/>
        </w:rPr>
      </w:pPr>
      <w:r w:rsidRPr="00B933BD">
        <w:rPr>
          <w:rFonts w:ascii="Times New Roman" w:eastAsia="Calibri" w:hAnsi="Times New Roman" w:cs="Times New Roman"/>
          <w:b/>
          <w:caps/>
          <w:sz w:val="48"/>
          <w:szCs w:val="28"/>
        </w:rPr>
        <w:t>«Вечная память и слава»</w:t>
      </w:r>
    </w:p>
    <w:p w:rsidR="00B933BD" w:rsidRPr="00B933BD" w:rsidRDefault="00B933BD" w:rsidP="00B933BD">
      <w:pPr>
        <w:jc w:val="center"/>
        <w:rPr>
          <w:rFonts w:ascii="Cambria" w:eastAsia="Calibri" w:hAnsi="Cambria" w:cs="Times New Roman"/>
          <w:sz w:val="48"/>
          <w:szCs w:val="28"/>
        </w:rPr>
      </w:pPr>
    </w:p>
    <w:p w:rsidR="00B933BD" w:rsidRPr="00B933BD" w:rsidRDefault="00B933BD" w:rsidP="00B933BD">
      <w:pPr>
        <w:jc w:val="center"/>
        <w:rPr>
          <w:rFonts w:ascii="Cambria" w:eastAsia="Calibri" w:hAnsi="Cambria" w:cs="Times New Roman"/>
          <w:sz w:val="48"/>
          <w:szCs w:val="28"/>
        </w:rPr>
      </w:pPr>
    </w:p>
    <w:p w:rsidR="00B933BD" w:rsidRDefault="00B933BD" w:rsidP="00B933BD">
      <w:pPr>
        <w:jc w:val="center"/>
        <w:rPr>
          <w:rFonts w:ascii="Cambria" w:eastAsia="Calibri" w:hAnsi="Cambria" w:cs="Times New Roman"/>
          <w:sz w:val="48"/>
          <w:szCs w:val="28"/>
        </w:rPr>
      </w:pPr>
    </w:p>
    <w:p w:rsidR="00B933BD" w:rsidRPr="00B933BD" w:rsidRDefault="00B933BD" w:rsidP="00B933BD">
      <w:pPr>
        <w:jc w:val="center"/>
        <w:rPr>
          <w:rFonts w:ascii="Cambria" w:eastAsia="Calibri" w:hAnsi="Cambria" w:cs="Times New Roman"/>
          <w:sz w:val="18"/>
          <w:szCs w:val="18"/>
        </w:rPr>
      </w:pPr>
    </w:p>
    <w:p w:rsidR="00B933BD" w:rsidRPr="00B933BD" w:rsidRDefault="00B933BD" w:rsidP="00B933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33BD" w:rsidRPr="00B933BD" w:rsidRDefault="00B933BD" w:rsidP="00B933B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33BD" w:rsidRPr="00B933BD" w:rsidRDefault="00B933BD" w:rsidP="00B933B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33BD">
        <w:rPr>
          <w:rFonts w:ascii="Times New Roman" w:eastAsia="Calibri" w:hAnsi="Times New Roman" w:cs="Times New Roman"/>
          <w:sz w:val="24"/>
          <w:szCs w:val="24"/>
        </w:rPr>
        <w:t>Подготовила:  Воспитатель</w:t>
      </w:r>
    </w:p>
    <w:p w:rsidR="00B933BD" w:rsidRPr="00B933BD" w:rsidRDefault="00B933BD" w:rsidP="00B933B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33BD">
        <w:rPr>
          <w:rFonts w:ascii="Times New Roman" w:eastAsia="Calibri" w:hAnsi="Times New Roman" w:cs="Times New Roman"/>
          <w:sz w:val="24"/>
          <w:szCs w:val="24"/>
        </w:rPr>
        <w:t>Катошина</w:t>
      </w:r>
      <w:proofErr w:type="spellEnd"/>
      <w:r w:rsidRPr="00B933BD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</w:t>
      </w:r>
    </w:p>
    <w:p w:rsidR="00B933BD" w:rsidRPr="00B933BD" w:rsidRDefault="00B933BD" w:rsidP="00B933B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33BD" w:rsidRPr="00B933BD" w:rsidRDefault="00B933BD" w:rsidP="00B933B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33BD" w:rsidRPr="00B933BD" w:rsidRDefault="00B933BD" w:rsidP="00B933B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33BD" w:rsidRPr="00B933BD" w:rsidRDefault="00B933BD" w:rsidP="00B933BD">
      <w:pPr>
        <w:spacing w:line="360" w:lineRule="auto"/>
        <w:jc w:val="center"/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933BD">
        <w:rPr>
          <w:rFonts w:ascii="Times New Roman" w:eastAsia="Calibri" w:hAnsi="Times New Roman" w:cs="Times New Roman"/>
          <w:sz w:val="24"/>
          <w:szCs w:val="24"/>
        </w:rPr>
        <w:t>г. Ростов</w:t>
      </w:r>
    </w:p>
    <w:p w:rsidR="00CE4E09" w:rsidRDefault="00CE4E09" w:rsidP="00CE4E09">
      <w:pPr>
        <w:shd w:val="clear" w:color="auto" w:fill="FFFFFF"/>
        <w:spacing w:after="30" w:line="240" w:lineRule="auto"/>
        <w:jc w:val="center"/>
        <w:rPr>
          <w:rStyle w:val="a3"/>
          <w:rFonts w:ascii="Times New Roman" w:hAnsi="Times New Roman" w:cs="Times New Roman"/>
          <w:i/>
          <w:iCs/>
          <w:caps/>
          <w:color w:val="000000"/>
          <w:sz w:val="28"/>
          <w:szCs w:val="28"/>
          <w:bdr w:val="none" w:sz="0" w:space="0" w:color="auto" w:frame="1"/>
        </w:rPr>
      </w:pPr>
      <w:r w:rsidRPr="00CE4E09">
        <w:rPr>
          <w:rStyle w:val="a3"/>
          <w:rFonts w:ascii="Times New Roman" w:hAnsi="Times New Roman" w:cs="Times New Roman"/>
          <w:i/>
          <w:iCs/>
          <w:caps/>
          <w:color w:val="000000"/>
          <w:sz w:val="28"/>
          <w:szCs w:val="28"/>
          <w:bdr w:val="none" w:sz="0" w:space="0" w:color="auto" w:frame="1"/>
        </w:rPr>
        <w:lastRenderedPageBreak/>
        <w:t>Сценарий игровой программы «Вечная память и слава»</w:t>
      </w:r>
    </w:p>
    <w:p w:rsidR="00AB5F4B" w:rsidRDefault="00AB5F4B" w:rsidP="00CE4E09">
      <w:pPr>
        <w:shd w:val="clear" w:color="auto" w:fill="FFFFFF"/>
        <w:spacing w:after="30" w:line="240" w:lineRule="auto"/>
        <w:jc w:val="center"/>
        <w:rPr>
          <w:rStyle w:val="a3"/>
          <w:rFonts w:ascii="Times New Roman" w:hAnsi="Times New Roman" w:cs="Times New Roman"/>
          <w:i/>
          <w:iCs/>
          <w:caps/>
          <w:color w:val="000000"/>
          <w:sz w:val="28"/>
          <w:szCs w:val="28"/>
          <w:bdr w:val="none" w:sz="0" w:space="0" w:color="auto" w:frame="1"/>
        </w:rPr>
      </w:pPr>
    </w:p>
    <w:p w:rsidR="00CE4E09" w:rsidRPr="00AB5F4B" w:rsidRDefault="00AB5F4B" w:rsidP="00AB5F4B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Cs/>
          <w:caps/>
          <w:sz w:val="24"/>
          <w:szCs w:val="24"/>
          <w:bdr w:val="none" w:sz="0" w:space="0" w:color="auto" w:frame="1"/>
        </w:rPr>
      </w:pPr>
      <w:r w:rsidRPr="00AB5F4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Автор: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Катошина</w:t>
      </w:r>
      <w:proofErr w:type="spellEnd"/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Николаевна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"Детский сад №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Солнышко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  <w:r w:rsidRPr="00AB5F4B">
        <w:rPr>
          <w:rFonts w:ascii="Times New Roman" w:hAnsi="Times New Roman" w:cs="Times New Roman"/>
          <w:sz w:val="24"/>
          <w:szCs w:val="24"/>
        </w:rPr>
        <w:br/>
      </w:r>
      <w:r w:rsidRPr="00AB5F4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Описание материала: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Предлагаю Вашему вниманию сценарий информационно-игровой программы, посвященной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празднику 9 Мая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Данное мероприятие предназначено для детей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старшего дошкольного возраста.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 может быть интересен воспитателям, классным руководителям, педагогам-организаторам.</w:t>
      </w:r>
    </w:p>
    <w:p w:rsidR="00CE4E09" w:rsidRPr="00AB5F4B" w:rsidRDefault="00CE4E09" w:rsidP="00AB5F4B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B5F4B">
        <w:rPr>
          <w:rStyle w:val="a3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Цель: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детей и взрослых с историческим прошлым нашей страны.</w:t>
      </w:r>
      <w:r w:rsidRPr="00AB5F4B">
        <w:rPr>
          <w:rFonts w:ascii="Times New Roman" w:hAnsi="Times New Roman" w:cs="Times New Roman"/>
          <w:sz w:val="24"/>
          <w:szCs w:val="24"/>
        </w:rPr>
        <w:br/>
      </w:r>
      <w:r w:rsidRPr="00AB5F4B">
        <w:rPr>
          <w:rStyle w:val="a3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Задачи:</w:t>
      </w:r>
      <w:r w:rsidRPr="00AB5F4B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AB5F4B">
        <w:rPr>
          <w:rFonts w:ascii="Times New Roman" w:hAnsi="Times New Roman" w:cs="Times New Roman"/>
          <w:sz w:val="24"/>
          <w:szCs w:val="24"/>
        </w:rPr>
        <w:br/>
      </w:r>
      <w:r w:rsid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933B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ормировать у детей знания о Великой Отечественной войне, ее защитниках и подвигах;</w:t>
      </w:r>
      <w:proofErr w:type="gramStart"/>
      <w:r w:rsidRPr="00AB5F4B">
        <w:rPr>
          <w:rFonts w:ascii="Times New Roman" w:hAnsi="Times New Roman" w:cs="Times New Roman"/>
          <w:sz w:val="24"/>
          <w:szCs w:val="24"/>
        </w:rPr>
        <w:br/>
      </w:r>
      <w:r w:rsid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B933B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пособствовать нравственному, патриотическому воспитанию дошкольников;</w:t>
      </w:r>
      <w:r w:rsidRPr="00AB5F4B">
        <w:rPr>
          <w:rFonts w:ascii="Times New Roman" w:hAnsi="Times New Roman" w:cs="Times New Roman"/>
          <w:sz w:val="24"/>
          <w:szCs w:val="24"/>
        </w:rPr>
        <w:br/>
      </w:r>
      <w:r w:rsid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933B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патриотические чувства, историческую память, уважение к старшему поколению.</w:t>
      </w:r>
      <w:r w:rsidRPr="00AB5F4B">
        <w:rPr>
          <w:rFonts w:ascii="Times New Roman" w:hAnsi="Times New Roman" w:cs="Times New Roman"/>
          <w:sz w:val="24"/>
          <w:szCs w:val="24"/>
        </w:rPr>
        <w:br/>
      </w:r>
      <w:r w:rsidRPr="00AB5F4B">
        <w:rPr>
          <w:rStyle w:val="a3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Оборудование:</w:t>
      </w:r>
      <w:r w:rsidRPr="00AB5F4B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</w:p>
    <w:p w:rsidR="00CE4E09" w:rsidRPr="00AB5F4B" w:rsidRDefault="00CE4E09" w:rsidP="00B933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письмо-треугольник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E4E09" w:rsidRPr="00AB5F4B" w:rsidRDefault="00CE4E09" w:rsidP="00B933BD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</w:pPr>
      <w:r w:rsidRPr="00AB5F4B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- </w:t>
      </w:r>
      <w:r w:rsidR="00AB5F4B" w:rsidRPr="00AB5F4B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дуга, доска, куб, рация;</w:t>
      </w:r>
    </w:p>
    <w:p w:rsidR="00AB5F4B" w:rsidRPr="00AB5F4B" w:rsidRDefault="00AB5F4B" w:rsidP="00B933BD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</w:pPr>
      <w:r w:rsidRPr="00AB5F4B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- бинты;</w:t>
      </w:r>
    </w:p>
    <w:p w:rsidR="00AB5F4B" w:rsidRPr="00AB5F4B" w:rsidRDefault="00AB5F4B" w:rsidP="00B933BD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</w:pPr>
      <w:r w:rsidRPr="00AB5F4B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- военные головные уборы 5 </w:t>
      </w:r>
      <w:proofErr w:type="spellStart"/>
      <w:proofErr w:type="gramStart"/>
      <w:r w:rsidRPr="00AB5F4B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шт</w:t>
      </w:r>
      <w:proofErr w:type="spellEnd"/>
      <w:proofErr w:type="gramEnd"/>
      <w:r w:rsidRPr="00AB5F4B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;</w:t>
      </w:r>
    </w:p>
    <w:p w:rsidR="00AB5F4B" w:rsidRPr="00AB5F4B" w:rsidRDefault="00AB5F4B" w:rsidP="00AB5F4B">
      <w:pPr>
        <w:pStyle w:val="c36"/>
        <w:shd w:val="clear" w:color="auto" w:fill="FFFFFF"/>
        <w:spacing w:before="0" w:beforeAutospacing="0" w:after="0" w:afterAutospacing="0" w:line="360" w:lineRule="auto"/>
        <w:jc w:val="both"/>
      </w:pPr>
      <w:r w:rsidRPr="00AB5F4B">
        <w:rPr>
          <w:rStyle w:val="c28"/>
          <w:b/>
          <w:bCs/>
        </w:rPr>
        <w:t>Предварительная работа:</w:t>
      </w:r>
    </w:p>
    <w:p w:rsidR="00AB5F4B" w:rsidRPr="00AB5F4B" w:rsidRDefault="00AB5F4B" w:rsidP="00B933BD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AB5F4B">
        <w:rPr>
          <w:rStyle w:val="c14"/>
        </w:rPr>
        <w:t>- п</w:t>
      </w:r>
      <w:r w:rsidRPr="00AB5F4B">
        <w:rPr>
          <w:rStyle w:val="c14"/>
        </w:rPr>
        <w:t>роведение беседы о Великой Отечественной войне, рассматривание иллюстраций и альбомов, показ слайдов.</w:t>
      </w:r>
    </w:p>
    <w:p w:rsidR="00AB5F4B" w:rsidRPr="00AB5F4B" w:rsidRDefault="00AB5F4B" w:rsidP="00B933BD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AB5F4B">
        <w:rPr>
          <w:rStyle w:val="c14"/>
        </w:rPr>
        <w:t>- р</w:t>
      </w:r>
      <w:r w:rsidRPr="00AB5F4B">
        <w:rPr>
          <w:rStyle w:val="c14"/>
        </w:rPr>
        <w:t>азучивание песен и стихов к празднику, танцев и танцевальных композиций.</w:t>
      </w:r>
    </w:p>
    <w:p w:rsidR="00AB5F4B" w:rsidRPr="00AB5F4B" w:rsidRDefault="00AB5F4B" w:rsidP="00B933BD">
      <w:pPr>
        <w:pStyle w:val="c19"/>
        <w:shd w:val="clear" w:color="auto" w:fill="FFFFFF"/>
        <w:spacing w:before="0" w:beforeAutospacing="0" w:after="0" w:afterAutospacing="0" w:line="360" w:lineRule="auto"/>
        <w:jc w:val="both"/>
      </w:pPr>
      <w:r w:rsidRPr="00AB5F4B">
        <w:rPr>
          <w:rStyle w:val="c14"/>
        </w:rPr>
        <w:t>- п</w:t>
      </w:r>
      <w:r w:rsidRPr="00AB5F4B">
        <w:rPr>
          <w:rStyle w:val="c14"/>
        </w:rPr>
        <w:t>родуктивная деятельность воспитанников, родителей и воспитателей: рисунки, плакаты, изготовление газет</w:t>
      </w:r>
    </w:p>
    <w:p w:rsidR="00CE4E09" w:rsidRPr="00AB5F4B" w:rsidRDefault="00CE4E09" w:rsidP="00AB5F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F81" w:rsidRPr="00E70F81" w:rsidRDefault="00E70F81" w:rsidP="00AB5F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E70F81" w:rsidRPr="00AB5F4B" w:rsidRDefault="00E70F81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 оформлен детскими рисунками о войне и мир.</w:t>
      </w:r>
      <w:r w:rsidR="00175EDD"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Звучат песни военных лет, гости  собираются в зале</w:t>
      </w:r>
      <w:r w:rsidR="0028393F"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28393F" w:rsidRPr="00AB5F4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У каждого ребенка на груди прикреплена георгиевская лента.</w:t>
      </w:r>
    </w:p>
    <w:p w:rsidR="00F671F7" w:rsidRPr="00AB5F4B" w:rsidRDefault="00F671F7" w:rsidP="00B93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F4B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Ведущий.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 Добрый день, дорогие друзья!</w:t>
      </w:r>
    </w:p>
    <w:p w:rsidR="00596978" w:rsidRPr="00AB5F4B" w:rsidRDefault="00596978" w:rsidP="00B933B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B5F4B">
        <w:rPr>
          <w:b/>
        </w:rPr>
        <w:t>Родитель читает стих: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Спасибо вам, ветераны-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Солдаты минувшей войны!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За ваши тяжелые раны,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За ваши тревожные сны.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Бились отважно и стойко с врагами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lastRenderedPageBreak/>
        <w:t>Вы за отчизну свою.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Вечная слава и вечная память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AB5F4B">
        <w:t>Живущим</w:t>
      </w:r>
      <w:proofErr w:type="gramEnd"/>
      <w:r w:rsidRPr="00AB5F4B">
        <w:t xml:space="preserve"> и павшим в бою!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 xml:space="preserve">Слава вам, </w:t>
      </w:r>
      <w:proofErr w:type="gramStart"/>
      <w:r w:rsidRPr="00AB5F4B">
        <w:t>храбрые</w:t>
      </w:r>
      <w:proofErr w:type="gramEnd"/>
      <w:r w:rsidRPr="00AB5F4B">
        <w:t>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 xml:space="preserve">Слава, </w:t>
      </w:r>
      <w:proofErr w:type="gramStart"/>
      <w:r w:rsidRPr="00AB5F4B">
        <w:t>бесстрашные</w:t>
      </w:r>
      <w:proofErr w:type="gramEnd"/>
      <w:r w:rsidRPr="00AB5F4B">
        <w:t>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Вечную славу поет вам народ.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 xml:space="preserve">Доблестно </w:t>
      </w:r>
      <w:proofErr w:type="gramStart"/>
      <w:r w:rsidRPr="00AB5F4B">
        <w:t>жившие</w:t>
      </w:r>
      <w:proofErr w:type="gramEnd"/>
      <w:r w:rsidRPr="00AB5F4B">
        <w:t>, смерть сокрушившие.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Память о вас никогда не умрет!</w:t>
      </w:r>
    </w:p>
    <w:p w:rsidR="00596978" w:rsidRPr="00AB5F4B" w:rsidRDefault="00596978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70F81" w:rsidRPr="00AB5F4B" w:rsidRDefault="00E70F81" w:rsidP="00B93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F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Дети, сегодня почтальон принес к нам в группу интересную посылку. Давайте посмотрим, что в ней лежит. (Дети раскрывают посылку и обнаруживают там письмо-треугольник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70F81" w:rsidRPr="00AB5F4B" w:rsidRDefault="00E70F81" w:rsidP="00B93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F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Письмо сложено в виде солдатского треуго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льника и на нем что-то написано,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(читает) «Поздравляем с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Днем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Победы!» Воспитатель разворачивает письмо и говорит детям, что это письмо – приглашение в игру-путешествие «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Вечная память и слава».</w:t>
      </w:r>
    </w:p>
    <w:p w:rsidR="00E70F81" w:rsidRPr="00AB5F4B" w:rsidRDefault="00E70F81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посвящаем нашу программу доблестным воинам ВОВ, предлагаем вам принять участие в нашей игре и путешествовать по различным станциям.</w:t>
      </w:r>
    </w:p>
    <w:p w:rsidR="00E70F81" w:rsidRPr="00AB5F4B" w:rsidRDefault="00E70F81" w:rsidP="00B933B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знаменательный день! 9 мая! Ребята, а что ж</w:t>
      </w:r>
      <w:r w:rsidR="00B93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такого знаменательного в этом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дне?</w:t>
      </w:r>
      <w:r w:rsidRPr="00AB5F4B">
        <w:rPr>
          <w:rFonts w:ascii="Times New Roman" w:hAnsi="Times New Roman" w:cs="Times New Roman"/>
          <w:sz w:val="24"/>
          <w:szCs w:val="24"/>
        </w:rPr>
        <w:br/>
      </w:r>
      <w:r w:rsidRPr="00AB5F4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</w:p>
    <w:p w:rsidR="00F671F7" w:rsidRPr="00AB5F4B" w:rsidRDefault="00F671F7" w:rsidP="00B933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Ведущий.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Правильно, 9 мая мы отмечаем великий праздник День Победы!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амый светлый и радостный праздник. В этот день люди поздравляют вете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ранов войны и празднуют Победу.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 мая 1945 года для России навечно стало великой датой.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всё одолел. Не ради наград, а ради того, чтобы мы с вами могли жить, учиться, работ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ать, играть и быть счастливыми!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мы с благодарностью вспоминаем наших воинов – защитников, отстоявших мир в жестокой битве. Солдатам и генералам, лётчикам и морякам, танкистам и пехотинцам мы обязаны тем, что живём сейчас под мирным небом. Вечная им слава!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Итак, начнем наше путешествие. И первая станция – </w:t>
      </w:r>
      <w:r w:rsidRPr="00AB5F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ВОЕННАЯ ТЕХНИКА.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Предлагаю вам отгадать загадки: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Стоят три старушки: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Вздохнут да охнут,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Вблизи все люди глохнут.  (Пушки)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Не пчела, не шмель, а жужжит,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Неподвижно крыло, а летит.  (Самолет)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Пол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зет черепаха – стальная рубаха.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Враг в овраг, черепаха – куда враг.    (Танк)</w:t>
      </w:r>
    </w:p>
    <w:p w:rsidR="005A3E11" w:rsidRPr="00AB5F4B" w:rsidRDefault="005A3E11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3E11" w:rsidRPr="00AB5F4B" w:rsidRDefault="005A3E11" w:rsidP="00B933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Под огнём, под пулями напрямик</w:t>
      </w:r>
      <w:proofErr w:type="gramStart"/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 </w:t>
      </w:r>
      <w:r w:rsidR="00B9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</w:t>
      </w:r>
      <w:proofErr w:type="gramEnd"/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сю войну прошел наш ...      (Броневик)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Ведущий.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Молодцы, ребята! Справились с этим заданием!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Следующая станция –  </w:t>
      </w:r>
      <w:r w:rsidRPr="00AB5F4B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shd w:val="clear" w:color="auto" w:fill="FFFFFF"/>
          <w:lang w:eastAsia="ru-RU"/>
        </w:rPr>
        <w:t>Связисты</w:t>
      </w:r>
      <w:r w:rsidRPr="00AB5F4B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eastAsia="ru-RU"/>
        </w:rPr>
        <w:t xml:space="preserve">  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мальчиков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Участники преодолевают необычные препятствия: задача 1 – перелаз под дугой, задача 2- пройти по доске, задача 3 – перелаз через тоннель, затем, </w:t>
      </w:r>
      <w:proofErr w:type="gramStart"/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наконец</w:t>
      </w:r>
      <w:proofErr w:type="gramEnd"/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добежать к кубу, на котором лежит рация и позвонить по телефону, сказав: " Приказ выполнен!"</w:t>
      </w: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75EDD" w:rsidRPr="00AB5F4B" w:rsidRDefault="00175ED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Ведущий.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Молодцы, мальчики! Справились с этим заданием!</w:t>
      </w:r>
    </w:p>
    <w:p w:rsidR="00175EDD" w:rsidRPr="00AB5F4B" w:rsidRDefault="00596978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96978" w:rsidRPr="00AB5F4B" w:rsidRDefault="00596978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Третья станция –  </w:t>
      </w:r>
      <w:r w:rsidRPr="00AB5F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СТИХИ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596978" w:rsidRPr="00AB5F4B" w:rsidRDefault="00596978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rPr>
          <w:b/>
        </w:rPr>
        <w:t>1 ребенок.</w:t>
      </w:r>
      <w:r w:rsidRPr="00AB5F4B">
        <w:t xml:space="preserve"> Сегодня праздник – День Победы!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Счастливый, светлый день весны.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В цветы все улицы одеты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И песни звонкие слышны!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rPr>
          <w:b/>
        </w:rPr>
        <w:t>2 ребенок.</w:t>
      </w:r>
      <w:r w:rsidRPr="00AB5F4B">
        <w:t xml:space="preserve"> Мы сегодня отмечаем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Светлый праздник всей страны,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Помнить дату эту люди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Обязательно должны!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rPr>
          <w:b/>
        </w:rPr>
        <w:t>3 ребенок.</w:t>
      </w:r>
      <w:r w:rsidRPr="00AB5F4B">
        <w:t xml:space="preserve"> День Победы – праздник дедов,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Это праздник твой и мой.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Пусть же будет чистым небо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У ребят над головой!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rPr>
          <w:b/>
        </w:rPr>
        <w:t>4 ребенок.</w:t>
      </w:r>
      <w:r w:rsidRPr="00AB5F4B">
        <w:t xml:space="preserve"> Пусть гремят сегодня пушки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lastRenderedPageBreak/>
        <w:t>На парадах и в кино!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Мы за мир, войны не нужно,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Это точно решено!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rPr>
          <w:b/>
        </w:rPr>
        <w:t>5 ребенок.</w:t>
      </w:r>
      <w:r w:rsidRPr="00AB5F4B">
        <w:t xml:space="preserve"> Мы за то, чтоб в мире дети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Не играли бы в войну,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Чтобы утром на рассвете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Слушать мира тишину!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rPr>
          <w:b/>
        </w:rPr>
        <w:t>6 ребенок.</w:t>
      </w:r>
      <w:r w:rsidRPr="00AB5F4B">
        <w:t xml:space="preserve"> За страну родную люди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Отдавали жизнь свою.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Никогда мы не забудем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AB5F4B">
        <w:t>Павших</w:t>
      </w:r>
      <w:proofErr w:type="gramEnd"/>
      <w:r w:rsidRPr="00AB5F4B">
        <w:t xml:space="preserve"> в доблестном бою.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rPr>
          <w:b/>
        </w:rPr>
        <w:t>7 ребенок.</w:t>
      </w:r>
      <w:r w:rsidRPr="00AB5F4B">
        <w:t xml:space="preserve"> И мы приходим все с цветами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Туда, где наш солдат лежит.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И вечный огонь, как память</w:t>
      </w:r>
    </w:p>
    <w:p w:rsidR="00596978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Всегда озаряет гранит.</w:t>
      </w:r>
    </w:p>
    <w:p w:rsidR="00B933BD" w:rsidRDefault="00B933BD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596978" w:rsidRDefault="00596978" w:rsidP="00B933B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iCs/>
          <w:shd w:val="clear" w:color="auto" w:fill="FFFFFF"/>
        </w:rPr>
      </w:pPr>
      <w:r w:rsidRPr="00AB5F4B">
        <w:rPr>
          <w:b/>
          <w:shd w:val="clear" w:color="auto" w:fill="FFFFFF"/>
        </w:rPr>
        <w:t>Ведущий.</w:t>
      </w:r>
      <w:r w:rsidRPr="00AB5F4B">
        <w:rPr>
          <w:shd w:val="clear" w:color="auto" w:fill="FFFFFF"/>
        </w:rPr>
        <w:t xml:space="preserve"> </w:t>
      </w:r>
      <w:r w:rsidRPr="00AB5F4B">
        <w:rPr>
          <w:rStyle w:val="c6"/>
          <w:shd w:val="clear" w:color="auto" w:fill="FFFFFF"/>
        </w:rPr>
        <w:t>Следующий конкурс для девочек. Медсестры должны проявлять заботу о солдатах. И чтобы быть готовыми ко всему - будем учить бинтовать раненных солдат. </w:t>
      </w:r>
      <w:r w:rsidRPr="00AB5F4B">
        <w:rPr>
          <w:shd w:val="clear" w:color="auto" w:fill="FFFFFF"/>
        </w:rPr>
        <w:br/>
      </w:r>
      <w:r w:rsidRPr="00AB5F4B">
        <w:rPr>
          <w:shd w:val="clear" w:color="auto" w:fill="FFFFFF"/>
        </w:rPr>
        <w:br/>
      </w:r>
      <w:r w:rsidR="005A3E11" w:rsidRPr="00AB5F4B">
        <w:rPr>
          <w:rStyle w:val="c6"/>
          <w:iCs/>
          <w:shd w:val="clear" w:color="auto" w:fill="FFFFFF"/>
        </w:rPr>
        <w:t>(</w:t>
      </w:r>
      <w:r w:rsidRPr="00AB5F4B">
        <w:rPr>
          <w:rStyle w:val="c6"/>
          <w:iCs/>
          <w:shd w:val="clear" w:color="auto" w:fill="FFFFFF"/>
        </w:rPr>
        <w:t>Каждая девочка подходит к мальчику</w:t>
      </w:r>
      <w:r w:rsidRPr="00AB5F4B">
        <w:rPr>
          <w:rStyle w:val="c6"/>
          <w:iCs/>
          <w:shd w:val="clear" w:color="auto" w:fill="FFFFFF"/>
        </w:rPr>
        <w:t xml:space="preserve">  и бинтует </w:t>
      </w:r>
      <w:r w:rsidRPr="00AB5F4B">
        <w:rPr>
          <w:rStyle w:val="c6"/>
          <w:iCs/>
          <w:shd w:val="clear" w:color="auto" w:fill="FFFFFF"/>
        </w:rPr>
        <w:t xml:space="preserve"> небольшим бинтом мальчикам руку.</w:t>
      </w:r>
      <w:r w:rsidR="005A3E11" w:rsidRPr="00AB5F4B">
        <w:rPr>
          <w:rStyle w:val="c6"/>
          <w:iCs/>
          <w:shd w:val="clear" w:color="auto" w:fill="FFFFFF"/>
        </w:rPr>
        <w:t>)</w:t>
      </w:r>
    </w:p>
    <w:p w:rsidR="00B933BD" w:rsidRPr="00AB5F4B" w:rsidRDefault="00B933BD" w:rsidP="00B933BD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596978" w:rsidRPr="00AB5F4B" w:rsidRDefault="005A3E11" w:rsidP="00B93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Ведущий.</w:t>
      </w: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B9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 девочки!</w:t>
      </w: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мальчики и девочки,  в нашем саду,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научились быть выносливыми и ловкими, готовыми всегда прийти на помощь. Так держать!</w:t>
      </w:r>
    </w:p>
    <w:p w:rsidR="00CE4E09" w:rsidRPr="00AB5F4B" w:rsidRDefault="00CE4E09" w:rsidP="00AB5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4E09" w:rsidRPr="00AB5F4B" w:rsidRDefault="00CE4E09" w:rsidP="00B933B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Ведущий. 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Всё дальше уходят в прошлое годы той ужасной войны, того страшного времени, которое выпало на долю нашего народа. На защиту нашей страны встали не только взрослые, но и дети. Хоть и была война, дети всё равно оставались детьми. Им хотелось играть, петь и танцевать. 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ПЕСНЯ-ХОРОВОД «БОЛЬШОЙ ХОРОВОД»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A3E11" w:rsidRPr="00AB5F4B" w:rsidRDefault="005A3E11" w:rsidP="00AB5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3E11" w:rsidRDefault="005A3E11" w:rsidP="00B933BD">
      <w:pPr>
        <w:spacing w:after="0" w:line="360" w:lineRule="auto"/>
        <w:ind w:firstLine="709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Пятая станция - </w:t>
      </w:r>
      <w:r w:rsidRPr="00AB5F4B">
        <w:rPr>
          <w:rStyle w:val="c22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Игра "Умные разведчики" </w:t>
      </w:r>
      <w:r w:rsidRPr="00AB5F4B">
        <w:rPr>
          <w:rStyle w:val="c22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(с залом)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Ведущий. </w:t>
      </w:r>
      <w:r w:rsidRPr="00AB5F4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Вам нужно быстро отвечать на вопросы.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1. Как называются наплечные знаки у военных?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2. Без чего не бывает самолета?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 Какие цвета нашего флага?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4. Без чего не бывает корабля?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5. Как называется наша страна?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6. Что выкрикивали солдаты, когда шли в бой?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7. Кто помогал раненым?</w:t>
      </w: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5F4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8. Чем награждали героев?</w:t>
      </w:r>
    </w:p>
    <w:p w:rsidR="00B933BD" w:rsidRPr="00AB5F4B" w:rsidRDefault="00B933BD" w:rsidP="00B933BD">
      <w:pPr>
        <w:spacing w:after="0" w:line="360" w:lineRule="auto"/>
        <w:ind w:firstLine="709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3E11" w:rsidRDefault="005A3E11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Ведущий.</w:t>
      </w:r>
      <w:r w:rsidRPr="00AB5F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гости тоже справились с заданием. Молодцы</w:t>
      </w:r>
      <w:r w:rsidR="00B933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933BD" w:rsidRPr="00AB5F4B" w:rsidRDefault="00B933BD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8393F" w:rsidRPr="00AB5F4B" w:rsidRDefault="005A3E11" w:rsidP="00A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Переходим к шестой станции </w:t>
      </w:r>
      <w:r w:rsidR="0028393F"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A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8393F" w:rsidRPr="00AB5F4B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  <w:shd w:val="clear" w:color="auto" w:fill="FFFFFF"/>
        </w:rPr>
        <w:t>Игра «Командиры»</w:t>
      </w:r>
      <w:r w:rsidR="0028393F" w:rsidRPr="00AB5F4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</w:p>
    <w:p w:rsidR="0028393F" w:rsidRDefault="0028393F" w:rsidP="00AB5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дети образуют большой круг. Под музыку по кругу пускают несколько  военных головных уборов. После того как музыка заканчивает играть, дети, у которых в этот момент оказались головные уборы, одевают их на голову и под маршевую музыку проходят по кругу.</w:t>
      </w:r>
    </w:p>
    <w:p w:rsidR="00B933BD" w:rsidRPr="00AB5F4B" w:rsidRDefault="00B933BD" w:rsidP="00AB5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393F" w:rsidRPr="00AB5F4B" w:rsidRDefault="0028393F" w:rsidP="00AB5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Седьмая станция - </w:t>
      </w:r>
      <w:r w:rsidRPr="00AB5F4B">
        <w:rPr>
          <w:rFonts w:ascii="Times New Roman" w:hAnsi="Times New Roman" w:cs="Times New Roman"/>
          <w:b/>
          <w:bCs/>
          <w:i/>
          <w:caps/>
          <w:sz w:val="24"/>
          <w:szCs w:val="24"/>
          <w:u w:val="single"/>
          <w:shd w:val="clear" w:color="auto" w:fill="FFFFFF"/>
        </w:rPr>
        <w:t>«Солнечный круг»</w:t>
      </w:r>
    </w:p>
    <w:p w:rsidR="00596978" w:rsidRDefault="0028393F" w:rsidP="00AB5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B5F4B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присутствующие поют песню</w:t>
      </w:r>
      <w:r w:rsidRPr="00AB5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«Солнечный круг»</w:t>
      </w:r>
    </w:p>
    <w:p w:rsidR="00B933BD" w:rsidRPr="00AB5F4B" w:rsidRDefault="00B933BD" w:rsidP="00AB5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rPr>
          <w:b/>
        </w:rPr>
        <w:t>Ведущий.</w:t>
      </w:r>
      <w:r w:rsidRPr="00AB5F4B">
        <w:t xml:space="preserve"> Поклон тебе, солдат России,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За ратный подвиг на войне,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За птичьи песни в небе синем,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За мир и счастье на земле!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Неугасима память поколений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И в память тех, кого так свято чтим,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Давайте встанем на мгновенье</w:t>
      </w:r>
    </w:p>
    <w:p w:rsidR="00B933BD" w:rsidRPr="00AB5F4B" w:rsidRDefault="00596978" w:rsidP="00B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И в скорби постоим и помолчим…</w:t>
      </w:r>
    </w:p>
    <w:p w:rsidR="00596978" w:rsidRPr="00AB5F4B" w:rsidRDefault="00596978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t>Почтим память героев, отдавших свою жизнь за свободу и счастье нашей Родины минутой молчания</w:t>
      </w:r>
      <w:proofErr w:type="gramStart"/>
      <w:r w:rsidRPr="00AB5F4B">
        <w:t>.</w:t>
      </w:r>
      <w:proofErr w:type="gramEnd"/>
      <w:r w:rsidR="00CE4E09" w:rsidRPr="00AB5F4B">
        <w:t xml:space="preserve">   (</w:t>
      </w:r>
      <w:proofErr w:type="gramStart"/>
      <w:r w:rsidR="00CE4E09" w:rsidRPr="00AB5F4B">
        <w:t>м</w:t>
      </w:r>
      <w:proofErr w:type="gramEnd"/>
      <w:r w:rsidR="00CE4E09" w:rsidRPr="00AB5F4B">
        <w:t>инута молчания)</w:t>
      </w:r>
    </w:p>
    <w:p w:rsidR="0028393F" w:rsidRPr="00AB5F4B" w:rsidRDefault="00CE4E09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B5F4B">
        <w:rPr>
          <w:shd w:val="clear" w:color="auto" w:fill="FFFFFF"/>
        </w:rPr>
        <w:t>Наша игровая программа подошла к концу. Мы от души поздравляем всех с праздником – Днем Великой победы! Это наш общий большой праздник, он касается и вас, рожденных после войны детей. Ведь если бы ваши деды, прадеды не отстояли тогда нашу родину, кто знает, может, и вас бы не было на земле, таких веселых и счастливых. Помните об этом наша память, о них бессмертна.</w:t>
      </w:r>
    </w:p>
    <w:p w:rsidR="0028393F" w:rsidRPr="00AB5F4B" w:rsidRDefault="0028393F" w:rsidP="00AB5F4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596978" w:rsidRPr="00E70F81" w:rsidRDefault="0028393F" w:rsidP="00B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B5F4B">
        <w:t>Под песню «Де</w:t>
      </w:r>
      <w:r w:rsidR="00B933BD">
        <w:t>нь Победы»  дети уходят из зала.</w:t>
      </w:r>
      <w:r w:rsidR="00B933BD" w:rsidRPr="00E70F8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sectPr w:rsidR="00596978" w:rsidRPr="00E70F81" w:rsidSect="009670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2F" w:rsidRDefault="00D66C2F" w:rsidP="005A3E11">
      <w:pPr>
        <w:spacing w:after="0" w:line="240" w:lineRule="auto"/>
      </w:pPr>
      <w:r>
        <w:separator/>
      </w:r>
    </w:p>
  </w:endnote>
  <w:endnote w:type="continuationSeparator" w:id="0">
    <w:p w:rsidR="00D66C2F" w:rsidRDefault="00D66C2F" w:rsidP="005A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2F" w:rsidRDefault="00D66C2F" w:rsidP="005A3E11">
      <w:pPr>
        <w:spacing w:after="0" w:line="240" w:lineRule="auto"/>
      </w:pPr>
      <w:r>
        <w:separator/>
      </w:r>
    </w:p>
  </w:footnote>
  <w:footnote w:type="continuationSeparator" w:id="0">
    <w:p w:rsidR="00D66C2F" w:rsidRDefault="00D66C2F" w:rsidP="005A3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81"/>
    <w:rsid w:val="00175EDD"/>
    <w:rsid w:val="00226600"/>
    <w:rsid w:val="0028393F"/>
    <w:rsid w:val="00596978"/>
    <w:rsid w:val="005A3E11"/>
    <w:rsid w:val="009670A4"/>
    <w:rsid w:val="00AB5F4B"/>
    <w:rsid w:val="00B933BD"/>
    <w:rsid w:val="00CA5C25"/>
    <w:rsid w:val="00CE4E09"/>
    <w:rsid w:val="00D66C2F"/>
    <w:rsid w:val="00E70F81"/>
    <w:rsid w:val="00F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0F81"/>
    <w:rPr>
      <w:b/>
      <w:bCs/>
    </w:rPr>
  </w:style>
  <w:style w:type="paragraph" w:styleId="a4">
    <w:name w:val="Normal (Web)"/>
    <w:basedOn w:val="a"/>
    <w:uiPriority w:val="99"/>
    <w:unhideWhenUsed/>
    <w:rsid w:val="0059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6978"/>
  </w:style>
  <w:style w:type="character" w:customStyle="1" w:styleId="c22">
    <w:name w:val="c22"/>
    <w:basedOn w:val="a0"/>
    <w:rsid w:val="005A3E11"/>
  </w:style>
  <w:style w:type="character" w:customStyle="1" w:styleId="c1">
    <w:name w:val="c1"/>
    <w:basedOn w:val="a0"/>
    <w:rsid w:val="005A3E11"/>
  </w:style>
  <w:style w:type="paragraph" w:styleId="a5">
    <w:name w:val="header"/>
    <w:basedOn w:val="a"/>
    <w:link w:val="a6"/>
    <w:uiPriority w:val="99"/>
    <w:unhideWhenUsed/>
    <w:rsid w:val="005A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E11"/>
  </w:style>
  <w:style w:type="paragraph" w:styleId="a7">
    <w:name w:val="footer"/>
    <w:basedOn w:val="a"/>
    <w:link w:val="a8"/>
    <w:uiPriority w:val="99"/>
    <w:unhideWhenUsed/>
    <w:rsid w:val="005A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E11"/>
  </w:style>
  <w:style w:type="paragraph" w:customStyle="1" w:styleId="c36">
    <w:name w:val="c36"/>
    <w:basedOn w:val="a"/>
    <w:rsid w:val="00AB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B5F4B"/>
  </w:style>
  <w:style w:type="paragraph" w:customStyle="1" w:styleId="c19">
    <w:name w:val="c19"/>
    <w:basedOn w:val="a"/>
    <w:rsid w:val="00AB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B5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0F81"/>
    <w:rPr>
      <w:b/>
      <w:bCs/>
    </w:rPr>
  </w:style>
  <w:style w:type="paragraph" w:styleId="a4">
    <w:name w:val="Normal (Web)"/>
    <w:basedOn w:val="a"/>
    <w:uiPriority w:val="99"/>
    <w:unhideWhenUsed/>
    <w:rsid w:val="0059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6978"/>
  </w:style>
  <w:style w:type="character" w:customStyle="1" w:styleId="c22">
    <w:name w:val="c22"/>
    <w:basedOn w:val="a0"/>
    <w:rsid w:val="005A3E11"/>
  </w:style>
  <w:style w:type="character" w:customStyle="1" w:styleId="c1">
    <w:name w:val="c1"/>
    <w:basedOn w:val="a0"/>
    <w:rsid w:val="005A3E11"/>
  </w:style>
  <w:style w:type="paragraph" w:styleId="a5">
    <w:name w:val="header"/>
    <w:basedOn w:val="a"/>
    <w:link w:val="a6"/>
    <w:uiPriority w:val="99"/>
    <w:unhideWhenUsed/>
    <w:rsid w:val="005A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E11"/>
  </w:style>
  <w:style w:type="paragraph" w:styleId="a7">
    <w:name w:val="footer"/>
    <w:basedOn w:val="a"/>
    <w:link w:val="a8"/>
    <w:uiPriority w:val="99"/>
    <w:unhideWhenUsed/>
    <w:rsid w:val="005A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E11"/>
  </w:style>
  <w:style w:type="paragraph" w:customStyle="1" w:styleId="c36">
    <w:name w:val="c36"/>
    <w:basedOn w:val="a"/>
    <w:rsid w:val="00AB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B5F4B"/>
  </w:style>
  <w:style w:type="paragraph" w:customStyle="1" w:styleId="c19">
    <w:name w:val="c19"/>
    <w:basedOn w:val="a"/>
    <w:rsid w:val="00AB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B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33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2019-11-09T19:29:00Z</dcterms:created>
  <dcterms:modified xsi:type="dcterms:W3CDTF">2019-11-09T21:17:00Z</dcterms:modified>
</cp:coreProperties>
</file>